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8053A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bookmarkStart w:id="0" w:name="block-16810257"/>
      <w:r w:rsidRPr="00EE51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4D540A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79DF8E5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</w:p>
    <w:p w14:paraId="62624D4B" w14:textId="77777777" w:rsidR="00764C81" w:rsidRDefault="00EE51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14:paraId="703C29DC" w14:textId="77777777" w:rsidR="00764C81" w:rsidRDefault="00764C81">
      <w:pPr>
        <w:spacing w:after="0"/>
        <w:ind w:left="120"/>
      </w:pPr>
    </w:p>
    <w:p w14:paraId="4F1EC12D" w14:textId="77777777" w:rsidR="00764C81" w:rsidRDefault="00764C81">
      <w:pPr>
        <w:spacing w:after="0"/>
        <w:ind w:left="120"/>
      </w:pPr>
    </w:p>
    <w:p w14:paraId="69E5B6AF" w14:textId="77777777" w:rsidR="00764C81" w:rsidRDefault="00764C81">
      <w:pPr>
        <w:spacing w:after="0"/>
        <w:ind w:left="120"/>
      </w:pPr>
    </w:p>
    <w:p w14:paraId="2C9E4186" w14:textId="77777777" w:rsidR="00764C81" w:rsidRDefault="00764C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5172" w:rsidRPr="00EE5172" w14:paraId="747B800A" w14:textId="77777777" w:rsidTr="00EE5172">
        <w:tc>
          <w:tcPr>
            <w:tcW w:w="3114" w:type="dxa"/>
          </w:tcPr>
          <w:p w14:paraId="4E448560" w14:textId="77777777" w:rsidR="00EE5172" w:rsidRPr="0040209D" w:rsidRDefault="00EE5172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BD8998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3545E44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16B12C93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М.Н. </w:t>
            </w:r>
          </w:p>
          <w:p w14:paraId="2607BD06" w14:textId="77777777" w:rsidR="00EE5172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14:paraId="11EB5CCF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D542B92" w14:textId="77777777" w:rsidR="00EE5172" w:rsidRPr="00447EE0" w:rsidRDefault="00447EE0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7118469E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5A1FA6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B7CEDB5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="00447EE0"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КСШ№3</w:t>
            </w:r>
          </w:p>
          <w:p w14:paraId="62B820C1" w14:textId="77777777" w:rsidR="00EE5172" w:rsidRPr="00447EE0" w:rsidRDefault="00447EE0" w:rsidP="00EE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</w:t>
            </w:r>
          </w:p>
          <w:p w14:paraId="4CCD6A73" w14:textId="77777777" w:rsidR="00EE5172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7F798B8D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4EB8EE4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0BD5A59C" w14:textId="77777777" w:rsidR="00EE5172" w:rsidRPr="00447EE0" w:rsidRDefault="00EE5172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E3F10FD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EC006F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38D98575" w14:textId="77777777" w:rsidR="00764C81" w:rsidRPr="00EE5172" w:rsidRDefault="00EE5172">
      <w:pPr>
        <w:spacing w:after="0"/>
        <w:ind w:left="120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‌</w:t>
      </w:r>
    </w:p>
    <w:p w14:paraId="0BE198E6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68B3564A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43025190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4AFFE4BE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F72849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2262482)</w:t>
      </w:r>
    </w:p>
    <w:p w14:paraId="05D15B81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BB01551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D2E99C5" w14:textId="04422439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для обучающихся 4 </w:t>
      </w:r>
      <w:r w:rsidR="00015B8F">
        <w:rPr>
          <w:rFonts w:ascii="Times New Roman" w:hAnsi="Times New Roman"/>
          <w:color w:val="000000"/>
          <w:sz w:val="28"/>
          <w:lang w:val="ru-RU"/>
        </w:rPr>
        <w:t xml:space="preserve">«А» </w:t>
      </w:r>
      <w:r w:rsidRPr="00EE5172">
        <w:rPr>
          <w:rFonts w:ascii="Times New Roman" w:hAnsi="Times New Roman"/>
          <w:color w:val="000000"/>
          <w:sz w:val="28"/>
          <w:lang w:val="ru-RU"/>
        </w:rPr>
        <w:t>класс</w:t>
      </w:r>
      <w:r w:rsidR="00015B8F">
        <w:rPr>
          <w:rFonts w:ascii="Times New Roman" w:hAnsi="Times New Roman"/>
          <w:color w:val="000000"/>
          <w:sz w:val="28"/>
          <w:lang w:val="ru-RU"/>
        </w:rPr>
        <w:t>а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CDF02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A8232D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FE4A6C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1DE6614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BFEBB9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66EB39F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2FED9D99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9C3D152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78420F5A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953E45D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26C7038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519E32B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D2CC5C1" w14:textId="22A87C78" w:rsidR="00764C81" w:rsidRPr="00EE5172" w:rsidRDefault="00EE5172">
      <w:pPr>
        <w:spacing w:after="0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B378A">
        <w:rPr>
          <w:rFonts w:ascii="Times New Roman" w:hAnsi="Times New Roman"/>
          <w:b/>
          <w:color w:val="000000"/>
          <w:sz w:val="28"/>
          <w:lang w:val="ru-RU"/>
        </w:rPr>
        <w:t xml:space="preserve">п.Комсомольский </w:t>
      </w:r>
      <w:bookmarkStart w:id="1" w:name="_GoBack"/>
      <w:bookmarkEnd w:id="1"/>
      <w:r w:rsidR="00015B8F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6B378A">
        <w:rPr>
          <w:rFonts w:ascii="Times New Roman" w:hAnsi="Times New Roman"/>
          <w:b/>
          <w:color w:val="000000"/>
          <w:sz w:val="28"/>
          <w:lang w:val="ru-RU"/>
        </w:rPr>
        <w:t>-2024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</w:p>
    <w:p w14:paraId="19AB74DA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61AE8CB6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bookmarkStart w:id="2" w:name="block-16810256"/>
      <w:bookmarkEnd w:id="0"/>
      <w:r w:rsidRPr="00EE51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05900D5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71818F4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2622423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5A10FAF3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58782ADF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15118AC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D04A42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619E25B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A0D7866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1D0DBD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48F7C08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3F963B83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E517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175ED21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2416CAFB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975B74F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406128C" w14:textId="77777777" w:rsidR="00764C81" w:rsidRPr="00EE5172" w:rsidRDefault="00EE5172">
      <w:pPr>
        <w:spacing w:after="0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80279F0" w14:textId="77777777" w:rsidR="00764C81" w:rsidRPr="00EE5172" w:rsidRDefault="00EE5172">
      <w:pPr>
        <w:spacing w:after="0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20CABBA" w14:textId="77777777" w:rsidR="00764C81" w:rsidRPr="00EE5172" w:rsidRDefault="00EE5172">
      <w:pPr>
        <w:spacing w:after="0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B24D99C" w14:textId="77777777" w:rsidR="00764C81" w:rsidRPr="00EE5172" w:rsidRDefault="00EE5172">
      <w:pPr>
        <w:spacing w:after="0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FBD03BF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459A91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64780F9" w14:textId="77777777" w:rsidR="00764C81" w:rsidRPr="00EE5172" w:rsidRDefault="00EE5172">
      <w:pPr>
        <w:spacing w:after="0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02B9133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26E029B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E517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166CD2D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2FD9FB29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</w:t>
      </w:r>
      <w:r w:rsidR="009F179A">
        <w:rPr>
          <w:rFonts w:ascii="Times New Roman" w:hAnsi="Times New Roman"/>
          <w:color w:val="000000"/>
          <w:sz w:val="28"/>
          <w:lang w:val="ru-RU"/>
        </w:rPr>
        <w:t xml:space="preserve">» в </w:t>
      </w:r>
      <w:r w:rsidRPr="00EE5172">
        <w:rPr>
          <w:rFonts w:ascii="Times New Roman" w:hAnsi="Times New Roman"/>
          <w:color w:val="000000"/>
          <w:sz w:val="28"/>
          <w:lang w:val="ru-RU"/>
        </w:rPr>
        <w:t>4 классах –  170 ч.</w:t>
      </w:r>
    </w:p>
    <w:p w14:paraId="58851621" w14:textId="77777777" w:rsidR="00764C81" w:rsidRPr="00EE5172" w:rsidRDefault="00764C81">
      <w:pPr>
        <w:rPr>
          <w:lang w:val="ru-RU"/>
        </w:rPr>
        <w:sectPr w:rsidR="00764C81" w:rsidRPr="00EE5172">
          <w:pgSz w:w="11906" w:h="16383"/>
          <w:pgMar w:top="1134" w:right="850" w:bottom="1134" w:left="1701" w:header="720" w:footer="720" w:gutter="0"/>
          <w:cols w:space="720"/>
        </w:sectPr>
      </w:pPr>
    </w:p>
    <w:p w14:paraId="04AEDFB6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bookmarkStart w:id="3" w:name="block-16810260"/>
      <w:bookmarkEnd w:id="2"/>
      <w:r w:rsidRPr="00EE51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3C8F5ED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0F8F5067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0C47F4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5A310885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620CEF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53B02B0D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870655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AECAFB7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EE5172">
        <w:rPr>
          <w:lang w:val="ru-RU"/>
        </w:rPr>
        <w:instrText xml:space="preserve"> </w:instrText>
      </w:r>
      <w:r>
        <w:instrText>HYPERLINK</w:instrText>
      </w:r>
      <w:r w:rsidRPr="00EE5172">
        <w:rPr>
          <w:lang w:val="ru-RU"/>
        </w:rPr>
        <w:instrText xml:space="preserve"> "</w:instrText>
      </w:r>
      <w:r>
        <w:instrText>https</w:instrText>
      </w:r>
      <w:r w:rsidRPr="00EE5172">
        <w:rPr>
          <w:lang w:val="ru-RU"/>
        </w:rPr>
        <w:instrText>://</w:instrText>
      </w:r>
      <w:r>
        <w:instrText>workprogram</w:instrText>
      </w:r>
      <w:r w:rsidRPr="00EE5172">
        <w:rPr>
          <w:lang w:val="ru-RU"/>
        </w:rPr>
        <w:instrText>.</w:instrText>
      </w:r>
      <w:r>
        <w:instrText>edsoo</w:instrText>
      </w:r>
      <w:r w:rsidRPr="00EE5172">
        <w:rPr>
          <w:lang w:val="ru-RU"/>
        </w:rPr>
        <w:instrText>.</w:instrText>
      </w:r>
      <w:r>
        <w:instrText>ru</w:instrText>
      </w:r>
      <w:r w:rsidRPr="00EE5172">
        <w:rPr>
          <w:lang w:val="ru-RU"/>
        </w:rPr>
        <w:instrText>/</w:instrText>
      </w:r>
      <w:r>
        <w:instrText>templates</w:instrText>
      </w:r>
      <w:r w:rsidRPr="00EE5172">
        <w:rPr>
          <w:lang w:val="ru-RU"/>
        </w:rPr>
        <w:instrText>/415" \</w:instrText>
      </w:r>
      <w:r>
        <w:instrText>l</w:instrText>
      </w:r>
      <w:r w:rsidRPr="00EE5172">
        <w:rPr>
          <w:lang w:val="ru-RU"/>
        </w:rPr>
        <w:instrText xml:space="preserve"> "_</w:instrText>
      </w:r>
      <w:r>
        <w:instrText>ftn</w:instrText>
      </w:r>
      <w:r w:rsidRPr="00EE5172">
        <w:rPr>
          <w:lang w:val="ru-RU"/>
        </w:rPr>
        <w:instrText>1" \</w:instrText>
      </w:r>
      <w:r>
        <w:instrText>h</w:instrText>
      </w:r>
      <w:r w:rsidRPr="00EE5172">
        <w:rPr>
          <w:lang w:val="ru-RU"/>
        </w:rPr>
        <w:instrText xml:space="preserve"> </w:instrText>
      </w:r>
      <w:r>
        <w:fldChar w:fldCharType="separate"/>
      </w:r>
      <w:r w:rsidRPr="00EE517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651DFC02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A59D4B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342FB5F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BB26BDD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6E0DCF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B89EE4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587385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F8948E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0BFBEC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707D7B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2EAD953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6A0233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0872C0B5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3557922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B8FD1EA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5774EABA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B5DD0FD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9275793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55757D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2D1270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CD3D8B1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62CD645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124D1F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C987DE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121BF3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6B237D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E15F5AD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B7E9FE6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3C9214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60EA21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14:paraId="5A6E465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538E6C73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19E34BA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FD8F66B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17230A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4C2337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93D352B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C2DAF44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FA99081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71985AB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929E509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7446409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5BE77F9" w14:textId="77777777" w:rsidR="00764C81" w:rsidRPr="00EE5172" w:rsidRDefault="006B378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E5172" w:rsidRPr="00EE517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E5172" w:rsidRPr="00EE517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70D68F9" w14:textId="77777777" w:rsidR="00764C81" w:rsidRPr="00EE5172" w:rsidRDefault="006B378A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EE5172" w:rsidRPr="00EE517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E5172" w:rsidRPr="00EE517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880BFF2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EE517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E517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E517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6E507630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E5172">
        <w:rPr>
          <w:lang w:val="ru-RU"/>
        </w:rPr>
        <w:instrText xml:space="preserve"> </w:instrText>
      </w:r>
      <w:r>
        <w:instrText>HYPERLINK</w:instrText>
      </w:r>
      <w:r w:rsidRPr="00EE5172">
        <w:rPr>
          <w:lang w:val="ru-RU"/>
        </w:rPr>
        <w:instrText xml:space="preserve"> "</w:instrText>
      </w:r>
      <w:r>
        <w:instrText>https</w:instrText>
      </w:r>
      <w:r w:rsidRPr="00EE5172">
        <w:rPr>
          <w:lang w:val="ru-RU"/>
        </w:rPr>
        <w:instrText>://</w:instrText>
      </w:r>
      <w:r>
        <w:instrText>workprogram</w:instrText>
      </w:r>
      <w:r w:rsidRPr="00EE5172">
        <w:rPr>
          <w:lang w:val="ru-RU"/>
        </w:rPr>
        <w:instrText>.</w:instrText>
      </w:r>
      <w:r>
        <w:instrText>edsoo</w:instrText>
      </w:r>
      <w:r w:rsidRPr="00EE5172">
        <w:rPr>
          <w:lang w:val="ru-RU"/>
        </w:rPr>
        <w:instrText>.</w:instrText>
      </w:r>
      <w:r>
        <w:instrText>ru</w:instrText>
      </w:r>
      <w:r w:rsidRPr="00EE5172">
        <w:rPr>
          <w:lang w:val="ru-RU"/>
        </w:rPr>
        <w:instrText>/</w:instrText>
      </w:r>
      <w:r>
        <w:instrText>templates</w:instrText>
      </w:r>
      <w:r w:rsidRPr="00EE5172">
        <w:rPr>
          <w:lang w:val="ru-RU"/>
        </w:rPr>
        <w:instrText>/415" \</w:instrText>
      </w:r>
      <w:r>
        <w:instrText>l</w:instrText>
      </w:r>
      <w:r w:rsidRPr="00EE5172">
        <w:rPr>
          <w:lang w:val="ru-RU"/>
        </w:rPr>
        <w:instrText xml:space="preserve"> "_</w:instrText>
      </w:r>
      <w:r>
        <w:instrText>ftnref</w:instrText>
      </w:r>
      <w:r w:rsidRPr="00EE5172">
        <w:rPr>
          <w:lang w:val="ru-RU"/>
        </w:rPr>
        <w:instrText>1" \</w:instrText>
      </w:r>
      <w:r>
        <w:instrText>h</w:instrText>
      </w:r>
      <w:r w:rsidRPr="00EE5172">
        <w:rPr>
          <w:lang w:val="ru-RU"/>
        </w:rPr>
        <w:instrText xml:space="preserve"> </w:instrText>
      </w:r>
      <w:r>
        <w:fldChar w:fldCharType="separate"/>
      </w:r>
      <w:r w:rsidRPr="00EE517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EE517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FD2F006" w14:textId="77777777" w:rsidR="00764C81" w:rsidRPr="00EE5172" w:rsidRDefault="00764C81">
      <w:pPr>
        <w:rPr>
          <w:lang w:val="ru-RU"/>
        </w:rPr>
        <w:sectPr w:rsidR="00764C81" w:rsidRPr="00EE5172">
          <w:pgSz w:w="11906" w:h="16383"/>
          <w:pgMar w:top="1134" w:right="850" w:bottom="1134" w:left="1701" w:header="720" w:footer="720" w:gutter="0"/>
          <w:cols w:space="720"/>
        </w:sectPr>
      </w:pPr>
    </w:p>
    <w:p w14:paraId="7A4ECEE6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bookmarkStart w:id="6" w:name="block-16810258"/>
      <w:bookmarkEnd w:id="3"/>
      <w:r w:rsidRPr="00EE5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C643AA7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6C2ADE2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3985A13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6C46CD5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9010BA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9DE983F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B837948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DD0BB89" w14:textId="77777777" w:rsidR="00764C81" w:rsidRPr="00EE5172" w:rsidRDefault="00EE51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BB764B0" w14:textId="77777777" w:rsidR="00764C81" w:rsidRPr="00EE5172" w:rsidRDefault="00EE51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59E9FC2" w14:textId="77777777" w:rsidR="00764C81" w:rsidRPr="00EE5172" w:rsidRDefault="00EE51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163BDED" w14:textId="77777777" w:rsidR="00764C81" w:rsidRPr="00EE5172" w:rsidRDefault="00EE51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A7A0EE1" w14:textId="77777777" w:rsidR="00764C81" w:rsidRPr="00EE5172" w:rsidRDefault="00EE51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799A927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CFB07B9" w14:textId="77777777" w:rsidR="00764C81" w:rsidRPr="00EE5172" w:rsidRDefault="00EE51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56413C8" w14:textId="77777777" w:rsidR="00764C81" w:rsidRPr="00EE5172" w:rsidRDefault="00EE51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B57B5BF" w14:textId="77777777" w:rsidR="00764C81" w:rsidRPr="00EE5172" w:rsidRDefault="00EE51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EE45546" w14:textId="77777777" w:rsidR="00764C81" w:rsidRPr="00EE5172" w:rsidRDefault="00EE51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8A8460E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A946904" w14:textId="77777777" w:rsidR="00764C81" w:rsidRPr="00EE5172" w:rsidRDefault="00EE51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A8DA7CE" w14:textId="77777777" w:rsidR="00764C81" w:rsidRPr="00EE5172" w:rsidRDefault="00EE51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76B4C4D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0A5ADDDF" w14:textId="77777777" w:rsidR="00764C81" w:rsidRPr="00EE5172" w:rsidRDefault="00EE51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AFE7AD1" w14:textId="77777777" w:rsidR="00764C81" w:rsidRPr="00EE5172" w:rsidRDefault="00EE51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FBA96B7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434CECF" w14:textId="77777777" w:rsidR="00764C81" w:rsidRPr="00EE5172" w:rsidRDefault="00EE51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8EEBD6E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9E603D2" w14:textId="77777777" w:rsidR="00764C81" w:rsidRPr="00EE5172" w:rsidRDefault="00EE51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82D677A" w14:textId="77777777" w:rsidR="00764C81" w:rsidRPr="00EE5172" w:rsidRDefault="00EE51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0E7AB82" w14:textId="77777777" w:rsidR="00764C81" w:rsidRDefault="00EE51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2AB5B31" w14:textId="77777777" w:rsidR="00764C81" w:rsidRPr="00EE5172" w:rsidRDefault="00EE51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2D62CC9" w14:textId="77777777" w:rsidR="00764C81" w:rsidRPr="00EE5172" w:rsidRDefault="00EE51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80E786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53EC49D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099913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F421FCE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6CAFAA0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23FDAF55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563C163C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A2DEB24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EA29AC6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F18577A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3E0A9FA" w14:textId="77777777" w:rsidR="00764C81" w:rsidRPr="00EE5172" w:rsidRDefault="00EE51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6CE5C0AC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451D730E" w14:textId="77777777" w:rsidR="00764C81" w:rsidRPr="00EE5172" w:rsidRDefault="00EE51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5D3C192" w14:textId="77777777" w:rsidR="00764C81" w:rsidRPr="00EE5172" w:rsidRDefault="00EE51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7B5BD93" w14:textId="77777777" w:rsidR="00764C81" w:rsidRPr="00EE5172" w:rsidRDefault="00EE51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1236B1CE" w14:textId="77777777" w:rsidR="00764C81" w:rsidRPr="00EE5172" w:rsidRDefault="00EE51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74FF9FC" w14:textId="77777777" w:rsidR="00764C81" w:rsidRPr="00EE5172" w:rsidRDefault="00EE51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23623B2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620433C3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642A059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50E4E5F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0E17CC3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57C0E0C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333A799" w14:textId="77777777" w:rsidR="00764C81" w:rsidRPr="00EE5172" w:rsidRDefault="00EE51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FB145C3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7ECE37FC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846AFEA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AD7771A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7010B25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E155718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3BB0697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8F8A4A6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65D14D51" w14:textId="77777777" w:rsidR="00764C81" w:rsidRPr="00EE5172" w:rsidRDefault="00EE51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990148A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1770AC21" w14:textId="77777777" w:rsidR="00764C81" w:rsidRPr="00EE5172" w:rsidRDefault="00EE51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8883817" w14:textId="77777777" w:rsidR="00764C81" w:rsidRDefault="00EE51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CDCBCD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E5172">
        <w:rPr>
          <w:rFonts w:ascii="Times New Roman" w:hAnsi="Times New Roman"/>
          <w:color w:val="000000"/>
          <w:sz w:val="28"/>
          <w:lang w:val="ru-RU"/>
        </w:rPr>
        <w:t>:</w:t>
      </w:r>
    </w:p>
    <w:p w14:paraId="3B45994A" w14:textId="77777777" w:rsidR="00764C81" w:rsidRPr="00EE5172" w:rsidRDefault="00EE51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816783B" w14:textId="77777777" w:rsidR="00764C81" w:rsidRPr="00EE5172" w:rsidRDefault="00EE51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10F7329" w14:textId="77777777" w:rsidR="00764C81" w:rsidRPr="00EE5172" w:rsidRDefault="00EE51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C1ABF6" w14:textId="77777777" w:rsidR="00764C81" w:rsidRPr="00EE5172" w:rsidRDefault="00EE51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8EEBB75" w14:textId="77777777" w:rsidR="00764C81" w:rsidRPr="00EE5172" w:rsidRDefault="00EE51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99A4F18" w14:textId="77777777" w:rsidR="00764C81" w:rsidRPr="00EE5172" w:rsidRDefault="00EE5172">
      <w:pPr>
        <w:spacing w:after="0" w:line="264" w:lineRule="auto"/>
        <w:ind w:firstLine="60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FD93286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A73FA40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542C3C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E31E279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ACA0C5B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448D514" w14:textId="77777777" w:rsidR="00764C81" w:rsidRPr="00EE5172" w:rsidRDefault="00EE51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392327D3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14BB8F0A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A6B2DBF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7CC704A6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A0A55B4" w14:textId="77777777" w:rsidR="00764C81" w:rsidRPr="00EE5172" w:rsidRDefault="00EE5172">
      <w:pPr>
        <w:spacing w:after="0" w:line="264" w:lineRule="auto"/>
        <w:ind w:left="120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986CEE7" w14:textId="77777777" w:rsidR="00764C81" w:rsidRPr="00EE5172" w:rsidRDefault="00764C81">
      <w:pPr>
        <w:spacing w:after="0" w:line="264" w:lineRule="auto"/>
        <w:ind w:left="120"/>
        <w:jc w:val="both"/>
        <w:rPr>
          <w:lang w:val="ru-RU"/>
        </w:rPr>
      </w:pPr>
    </w:p>
    <w:p w14:paraId="43BC5F24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2C9ABF39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7A6AAB3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FEF6952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EA855E3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1AF3E346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962A702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8ADC280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D0BB358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4EC00C7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CE6828B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22B0DCC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8BD3C54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7EC02799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CBC048E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4078BAF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14:paraId="70869914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6AB92AB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F269472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7619A9A9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18EA6D7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8A3560D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D2929A8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F2FF251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D6FD090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5A0F491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AD30066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BC2F27D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60DD9068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EF9CE4F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06C6F16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AEE7649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93C9973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34D79CD5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A858DE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B660D0C" w14:textId="77777777" w:rsidR="00764C81" w:rsidRPr="00EE5172" w:rsidRDefault="00EE51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50F5B62" w14:textId="77777777" w:rsidR="00764C81" w:rsidRPr="00EE5172" w:rsidRDefault="00764C81">
      <w:pPr>
        <w:rPr>
          <w:lang w:val="ru-RU"/>
        </w:rPr>
        <w:sectPr w:rsidR="00764C81" w:rsidRPr="00EE5172">
          <w:pgSz w:w="11906" w:h="16383"/>
          <w:pgMar w:top="1134" w:right="850" w:bottom="1134" w:left="1701" w:header="720" w:footer="720" w:gutter="0"/>
          <w:cols w:space="720"/>
        </w:sectPr>
      </w:pPr>
    </w:p>
    <w:p w14:paraId="39315FCC" w14:textId="77777777" w:rsidR="00764C81" w:rsidRDefault="00EE5172">
      <w:pPr>
        <w:spacing w:after="0"/>
        <w:ind w:left="120"/>
      </w:pPr>
      <w:bookmarkStart w:id="7" w:name="block-16810259"/>
      <w:bookmarkEnd w:id="6"/>
      <w:r w:rsidRPr="00EE51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34DA7E" w14:textId="77777777" w:rsidR="00764C81" w:rsidRDefault="00EE51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764C81" w14:paraId="335C047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EF54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03A484" w14:textId="77777777" w:rsidR="00764C81" w:rsidRDefault="00764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B36FF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097C59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4468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1E3D0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CD5C54" w14:textId="77777777" w:rsidR="00764C81" w:rsidRDefault="00764C81">
            <w:pPr>
              <w:spacing w:after="0"/>
              <w:ind w:left="135"/>
            </w:pPr>
          </w:p>
        </w:tc>
      </w:tr>
      <w:tr w:rsidR="00764C81" w14:paraId="53AB6A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349ED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7F200" w14:textId="77777777" w:rsidR="00764C81" w:rsidRDefault="00764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6BA8DE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3A0F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6B230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2C3DCD" w14:textId="77777777" w:rsidR="00764C81" w:rsidRDefault="00764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4BD563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610BB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CA0A4" w14:textId="77777777" w:rsidR="00764C81" w:rsidRDefault="00764C81"/>
        </w:tc>
      </w:tr>
      <w:tr w:rsidR="00764C81" w:rsidRPr="006B378A" w14:paraId="181020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A2F6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6A2883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A1012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B7288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9A0B8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8D6A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25EFBF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B912A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0D395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E23B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8DCEA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3E68C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468F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43CC42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8C281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EB2977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A280B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1A99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43613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F55BB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335A8E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121D9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05303F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18C24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E2962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A841D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F3D5B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73FC53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5D0C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C63403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C61DE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5CCF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459D8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B88CB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035881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13A71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FE884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E107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8A597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96A82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BCF6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785B46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5FF72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999DA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41437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C6109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7620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BA83B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1BEE3B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A928F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96AC68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0EF9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D45D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16DBE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FFA87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14:paraId="73B6DD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F951E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E86CD9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A4AF93" w14:textId="77777777" w:rsidR="00764C81" w:rsidRPr="009F179A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179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F08639" w14:textId="77777777" w:rsidR="00764C81" w:rsidRPr="009F179A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A2128" w14:textId="77777777" w:rsidR="00764C81" w:rsidRDefault="00764C81">
            <w:pPr>
              <w:spacing w:after="0"/>
              <w:ind w:left="135"/>
            </w:pPr>
          </w:p>
        </w:tc>
      </w:tr>
      <w:tr w:rsidR="00764C81" w14:paraId="0AFD9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5217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F20FD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57D3F4" w14:textId="77777777" w:rsidR="00764C81" w:rsidRPr="009F179A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179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6AE75F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3AF609" w14:textId="77777777" w:rsidR="00764C81" w:rsidRDefault="00764C81"/>
        </w:tc>
      </w:tr>
    </w:tbl>
    <w:p w14:paraId="3EC5990C" w14:textId="77777777" w:rsidR="00764C81" w:rsidRDefault="00764C81">
      <w:pPr>
        <w:sectPr w:rsidR="00764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8D43BE" w14:textId="77777777" w:rsidR="00764C81" w:rsidRDefault="00D66FC9">
      <w:pPr>
        <w:spacing w:after="0"/>
        <w:ind w:left="120"/>
      </w:pPr>
      <w:bookmarkStart w:id="8" w:name="block-1681026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   4</w:t>
      </w:r>
      <w:r w:rsidR="00EE517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764C81" w14:paraId="0FE472F4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C9674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D4D674" w14:textId="77777777" w:rsidR="00764C81" w:rsidRDefault="00764C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3F2CA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F5F045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F6C7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0221D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E97E2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8E91F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340D06" w14:textId="77777777" w:rsidR="00764C81" w:rsidRDefault="00764C81">
            <w:pPr>
              <w:spacing w:after="0"/>
              <w:ind w:left="135"/>
            </w:pPr>
          </w:p>
        </w:tc>
      </w:tr>
      <w:tr w:rsidR="00764C81" w14:paraId="0BFAE9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AB0F7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3C1A7" w14:textId="77777777" w:rsidR="00764C81" w:rsidRDefault="00764C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92047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C7F9F8" w14:textId="77777777" w:rsidR="00764C81" w:rsidRDefault="00764C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D5F14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C587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D3F53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D31A30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05E69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293BF" w14:textId="77777777" w:rsidR="00764C81" w:rsidRDefault="00764C81"/>
        </w:tc>
      </w:tr>
      <w:tr w:rsidR="00764C81" w:rsidRPr="006B378A" w14:paraId="1BE8B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3127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78AA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E664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6B48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910E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AA15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D94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64C81" w:rsidRPr="006B378A" w14:paraId="5229FE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62EA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8D97E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C974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47D3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3D17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878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9B3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4CE2C2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816C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F05E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2ED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1EFA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2E6A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7757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296E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40D93F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9F6D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07C0A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359D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B18A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E70D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B2F8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B6F4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70E0D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6E93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D041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3F4C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13B4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BB7E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A2F9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FBF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14:paraId="29018D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8490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76ABD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6A79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8C21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A01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5D17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0DF40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E2B3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F20D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AF43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82A0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19AE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F43A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3A4C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44B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4C81" w:rsidRPr="006B378A" w14:paraId="716C76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1A8D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765B3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547D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1C5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C8A5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3656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5CC5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64C81" w14:paraId="38BA84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1B35C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B828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BC12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DA0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521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61B3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F98EC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26254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C07D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67FA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CFA4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91A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861E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088D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ED3E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C81" w:rsidRPr="006B378A" w14:paraId="08DF74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EBCA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7D0B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F075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8D34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DC8E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1CAE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17FC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1BB2D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3F98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7C8D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1C1F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C02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5DC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BF7E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12B9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2B8D27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8F13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981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1352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18B30" w14:textId="77777777" w:rsidR="00764C81" w:rsidRPr="009F179A" w:rsidRDefault="009F17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57EB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BEB6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1D675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AB10E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B34D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6DD25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EA16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2681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F66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10E9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9A30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64C81" w:rsidRPr="006B378A" w14:paraId="06B716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BE9D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6E0C0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92B6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3A9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8AF8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3581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82A9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22A3BB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9EFE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0016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E0D2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C78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B6C2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12DE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B861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64C81" w:rsidRPr="006B378A" w14:paraId="191939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0AE9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70A1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AB40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A2A4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460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43F1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65D6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64C81" w:rsidRPr="006B378A" w14:paraId="3B489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6B62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7B95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DDBC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447D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4DCF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D019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2B0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64C81" w:rsidRPr="006B378A" w14:paraId="6D647E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20E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A390B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B3C0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ABB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4BC8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246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A22C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28BFA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DA2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F8BE0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5CA85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728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4154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240E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0C98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64C81" w:rsidRPr="006B378A" w14:paraId="56686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D164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CA273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0C48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07C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27EC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7351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CC39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64C81" w:rsidRPr="006B378A" w14:paraId="628D5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B9FC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C80C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5789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EE2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536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737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920D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64C81" w:rsidRPr="006B378A" w14:paraId="4F48D4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7951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047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DCF9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1C6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D4D0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199E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9226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64C81" w:rsidRPr="006B378A" w14:paraId="64F23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6D1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F7B0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F8D1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390A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046F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EF0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A4F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64C81" w:rsidRPr="006B378A" w14:paraId="1246D6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2ED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4B1F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CC37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4CC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FFE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D8E7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E9D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1E8B7C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22BF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C3D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E63B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483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98B2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C39B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E5C65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452F7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E182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1B6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51D0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683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A2BA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9673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A19E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1CDD0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4113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4DC5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6F23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804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4E90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D3BC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A8FD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64C81" w:rsidRPr="006B378A" w14:paraId="29ABC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001D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2EA5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4307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5306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EEF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42D4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A8A6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64C81" w:rsidRPr="006B378A" w14:paraId="3D1FC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BFBC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6933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9F52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9D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B50A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321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94F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1CA1FD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AE64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04A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E448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82C9C" w14:textId="77777777" w:rsidR="00764C81" w:rsidRPr="009F179A" w:rsidRDefault="009F17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44BA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6ACC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FB5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11A250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0C2B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A53E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1769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F8F7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FB7C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AF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40B4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23661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0D66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E028A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428C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DEA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D33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EC9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EADF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2B6BD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895D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83769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291B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DA3E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691A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E128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A7A2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17083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B72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0975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98CE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EBC7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170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C68F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2E50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64C81" w14:paraId="3B9E8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94B8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25E5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A1E9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3C79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DC6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6D41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300B2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4C69B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C902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2757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04B0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A9F9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8194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D801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7FC6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64C81" w:rsidRPr="006B378A" w14:paraId="50E34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EC1D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EBA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713C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EC42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73C7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6B11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38FE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64C81" w:rsidRPr="006B378A" w14:paraId="73E86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2104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7EB9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580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F0C96" w14:textId="77777777" w:rsidR="00764C81" w:rsidRPr="009F179A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2BB31" w14:textId="77777777" w:rsidR="00764C81" w:rsidRPr="008F1287" w:rsidRDefault="008F12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44BC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CBAD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51194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8DD7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5D56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8DE2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07E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F9AE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73B6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EDF4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1E4634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9EC0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09AF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5C81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972A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FF3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B052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261F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4E338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9DE1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8B61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DBB7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D7F6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E3F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7C5B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93F0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650799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79EF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918D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A6D5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13A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B85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B02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3B7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2D06E6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FA1F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5874D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4778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964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7198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A3D4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CED4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64C81" w:rsidRPr="006B378A" w14:paraId="76E557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4A6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6F71F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3303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D5A3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9C3B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6535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8273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64C81" w:rsidRPr="006B378A" w14:paraId="51096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7C06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CCD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EA15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01E8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F38E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670B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03B2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64C81" w:rsidRPr="006B378A" w14:paraId="0BFDA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799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03A3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55E5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00E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DFD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0F5B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FD6B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149F5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CC8F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7544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9BEE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D6ED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246E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633F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3E830" w14:textId="77777777" w:rsidR="00764C81" w:rsidRDefault="00764C81">
            <w:pPr>
              <w:spacing w:after="0"/>
              <w:ind w:left="135"/>
            </w:pPr>
          </w:p>
        </w:tc>
      </w:tr>
      <w:tr w:rsidR="00764C81" w14:paraId="40C6D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EAB0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331D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C9F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A6F7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37A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5EEC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5EFA2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09DA68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3A9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14D99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AD3C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A5F9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2F56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D7BD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582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4C81" w:rsidRPr="006B378A" w14:paraId="2BC806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0BC2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DE327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02C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BFD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D14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CA26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DF9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64C81" w:rsidRPr="006B378A" w14:paraId="28EDB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9293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F71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5ED1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678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7A67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A223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02D1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64C81" w:rsidRPr="006B378A" w14:paraId="37AD7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6A1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24F4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8822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5FBE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D3F0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8E52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B3C8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64C81" w14:paraId="4F58F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52A6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8181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11B6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DBB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BFC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87F8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085C8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E7D3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C113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D31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F201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F6C9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6EE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BE2B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5E4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64C81" w14:paraId="7AB6B1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94D0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C21BE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72B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0618D" w14:textId="77777777" w:rsidR="00764C81" w:rsidRPr="004F0921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B37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5D0C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73E87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169F3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31A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BFED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BE02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25F61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1DCB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D0F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9423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4C81" w:rsidRPr="006B378A" w14:paraId="3C019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A07E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DFA3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4ECF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3A98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B8C2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D053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E06A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588CE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A043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1886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AB50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EBC2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6223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BEC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D83F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64C81" w:rsidRPr="006B378A" w14:paraId="10628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E398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038D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1EB1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504B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3744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12C7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405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64C81" w14:paraId="74A406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D7B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758B5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2D99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34F4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5183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E72C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55D95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7F76C2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C3EF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776CC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54263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06E0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193CB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AEC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9470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64C81" w:rsidRPr="006B378A" w14:paraId="53747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7D08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87961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5550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AEE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283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ABBA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EC4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7ADEC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FDB9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8B4FB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3DBB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025B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2AB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0E46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784D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64C81" w:rsidRPr="006B378A" w14:paraId="2368B0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1E49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B56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6476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E1DB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629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D586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476A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14:paraId="0326E2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20B5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9ED9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D4DD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F3B1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ADE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0622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36FDB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F67AF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2D09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88D6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60F9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FDF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7DD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0074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390D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64C81" w:rsidRPr="006B378A" w14:paraId="7B5A8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D86E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D02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751E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F03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949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5C8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F8B9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14:paraId="56246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3AA7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F4E9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74CB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6584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663A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ADE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CA1B5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2F16C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408F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9F98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6702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A812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8C8D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D077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43EB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64C81" w:rsidRPr="006B378A" w14:paraId="25FE9C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1143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1DA8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91E4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B23F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EBD7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6CA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071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1EF01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A6D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3AFF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3066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A60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3FED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413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F85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64C81" w:rsidRPr="006B378A" w14:paraId="2B59BA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DDB6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76D9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40BE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972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569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A18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D82A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14:paraId="446B3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584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B790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DFC6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891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52C3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DB9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22D93" w14:textId="77777777" w:rsidR="00764C81" w:rsidRDefault="00764C81">
            <w:pPr>
              <w:spacing w:after="0"/>
              <w:ind w:left="135"/>
            </w:pPr>
          </w:p>
        </w:tc>
      </w:tr>
      <w:tr w:rsidR="00764C81" w14:paraId="6653B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6492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12F4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006B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E9CB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E99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D5E5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86E7F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34683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4BB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9978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61BA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0F1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B551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CFC8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0632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28C78B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2E26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4C8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D5D2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B835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9DF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4450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9CCE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64D77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6FF3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982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C5D5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5CE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0090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6D54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1550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64733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47F5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525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E79F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9F929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85A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5B13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BC0E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64C81" w:rsidRPr="006B378A" w14:paraId="60769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BB6F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7C8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260C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7AC2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32E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74CE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4ED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:rsidRPr="006B378A" w14:paraId="64101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F418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1D984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298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BE17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6004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5806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BDCB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4C81" w:rsidRPr="006B378A" w14:paraId="1FE075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CD7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B2E9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7E78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9B2C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C77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EAD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F6A5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64C81" w:rsidRPr="006B378A" w14:paraId="0D83D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8E28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6466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6D71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5BF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F5D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14A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3489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64C81" w:rsidRPr="006B378A" w14:paraId="5A069F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BBC5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441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DB4F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D8B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EE4A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6257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847C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05C401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83F0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F76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B9CF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162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C9B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45E2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BE09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183B9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7CD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286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F89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A69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9426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613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6454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608124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3BF6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1B405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3FE1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826E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A392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E512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CE8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64C81" w14:paraId="21FD6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01ED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C98F7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51AA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CAE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1671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C13A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9C529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230A7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46D3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F726F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5EBC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341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A4BA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509A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F35A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64C81" w:rsidRPr="006B378A" w14:paraId="5E3DE2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4AD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781D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DE81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D3D9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029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EA88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406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64C81" w:rsidRPr="006B378A" w14:paraId="1777A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8BF7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56E9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FE86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379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C0B9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57E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40BD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64C81" w:rsidRPr="006B378A" w14:paraId="0032A1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4FBF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349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844C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3F9F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9208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1531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DDC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400B83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A5B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C728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3AFE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087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8AEF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C834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69C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64C81" w:rsidRPr="006B378A" w14:paraId="0F6A7B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C435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0E4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933A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F244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04BE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CC40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8CB4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794690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DD16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839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4B4D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A13F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BBFB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7C8E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2D0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301C6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7047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42CC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34A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1BC2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C059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EB75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C3D6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64C81" w:rsidRPr="006B378A" w14:paraId="7C7EE4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674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3FA6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A460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DDA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FDD4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837A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C7D4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1F552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7E9E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47AE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C277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3E7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FA56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9AA0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D86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0517E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85D6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49F2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94C8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93F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8242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0422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716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08778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6C9A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1C6C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2CCD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8C9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41B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D8B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A0C5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64C81" w:rsidRPr="006B378A" w14:paraId="56E3E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8E26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2996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4EF4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D046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E126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5858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FC92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33B84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3F20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7AA96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82C5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AB2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0FE6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D4BE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6A30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000F44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A767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F2CB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3238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6AA9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C28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EE1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39530" w14:textId="77777777" w:rsidR="00764C81" w:rsidRDefault="00764C81">
            <w:pPr>
              <w:spacing w:after="0"/>
              <w:ind w:left="135"/>
            </w:pPr>
          </w:p>
        </w:tc>
      </w:tr>
      <w:tr w:rsidR="00764C81" w14:paraId="7A830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A482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EF881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0496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CB468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1D84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2846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EBCF0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0CF53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B356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BD77A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64C3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6E59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1FB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A6E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0D5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64C81" w:rsidRPr="006B378A" w14:paraId="0429C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8304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19E50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3409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115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92DE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23E0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331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75CF0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B727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26E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45FB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7ACF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382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8E17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F453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64C81" w14:paraId="271769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C480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3BD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822F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177E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1B88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0E43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EFAC6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42CA51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414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5EA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952F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108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3D6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E90E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A48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64C81" w14:paraId="578D7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EC30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C0D86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1FB9CE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7CB6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4329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6DAA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FDB51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26C22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699E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BC7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35DB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FFC9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B14E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D19F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ACA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C81" w14:paraId="37F05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F109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D506B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2FC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17C2E" w14:textId="77777777" w:rsidR="00764C81" w:rsidRPr="004F0921" w:rsidRDefault="008F12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5E18D" w14:textId="77777777" w:rsidR="00764C81" w:rsidRPr="008F1287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ACD5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46AC2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1F6B7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84D8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1F08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6554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12D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20CE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4F51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A8B8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35DC13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2938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1C536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75A1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7456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DA4D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A40B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2BB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64C81" w:rsidRPr="006B378A" w14:paraId="1A515F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7CC3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33F9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C42C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99BF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2036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8DBE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A3A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59626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466C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8BCEE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4FD55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77DE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68A9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0BEF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AF55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64C81" w14:paraId="3DA2DF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20C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A148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1B1A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8C86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DF4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4437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C0D9D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5358D2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3FD9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3A095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4461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2225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C6E1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79C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E686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09B32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D554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C2DD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CC9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4C9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FEBA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039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0F9FC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2FE04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199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6B6EB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43F8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6A01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8A8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2A3D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4FA3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4C81" w14:paraId="675B2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1263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2F81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3B55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F91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795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3713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AFA90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793068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3154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4BB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FB03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8B3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D2C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2C8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5837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4C81" w:rsidRPr="006B378A" w14:paraId="4A58AA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46FF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8CDEB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0932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91BE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0284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566C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4FB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64C81" w:rsidRPr="006B378A" w14:paraId="0FFBCF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FB9F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E6F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A7C3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C3DE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F53F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4A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9054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6AF07F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649D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C5D81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BFCD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0DD2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077A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B50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D01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1CC7A3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C437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5B268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A08C3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EF7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AFC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E76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4E8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30187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ED60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55C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410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9885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07FC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18BD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DAB1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65BA4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7FC5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7F23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4F23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C08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EF60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05F2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020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1313F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3C54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31E6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28D2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D869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1AAC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125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4FCD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C81" w14:paraId="2B11D6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A9E9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30F6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1ADE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9D4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0B13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A1D5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33340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0CDC0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51C3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861F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22CF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41E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E90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F5D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206C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C81" w:rsidRPr="006B378A" w14:paraId="1D66A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916B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97638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9396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C166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392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7F95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60E1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64C81" w:rsidRPr="006B378A" w14:paraId="4EEC5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BCF5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E715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EA83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813C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AC1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8FA5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97A0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28C07C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B8E7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EA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D70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572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4F5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1B3F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27EA0" w14:textId="77777777" w:rsidR="00764C81" w:rsidRDefault="00764C81">
            <w:pPr>
              <w:spacing w:after="0"/>
              <w:ind w:left="135"/>
            </w:pPr>
          </w:p>
        </w:tc>
      </w:tr>
      <w:tr w:rsidR="00764C81" w14:paraId="5C8CF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41C9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94D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4A6D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0D70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6E4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6D5A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EC8DF" w14:textId="77777777" w:rsidR="00764C81" w:rsidRDefault="00764C81">
            <w:pPr>
              <w:spacing w:after="0"/>
              <w:ind w:left="135"/>
            </w:pPr>
          </w:p>
        </w:tc>
      </w:tr>
      <w:tr w:rsidR="00764C81" w14:paraId="723B88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6E1E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5F67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C59D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F72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AAF8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28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4BDA0" w14:textId="77777777" w:rsidR="00764C81" w:rsidRDefault="00764C81">
            <w:pPr>
              <w:spacing w:after="0"/>
              <w:ind w:left="135"/>
            </w:pPr>
          </w:p>
        </w:tc>
      </w:tr>
      <w:tr w:rsidR="00764C81" w14:paraId="0ACF2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ACDD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6C52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58D1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22F7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434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9EF4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DD5C9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791BE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37DC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D229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483D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EDE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CA6A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3482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43C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5286C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15E5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CF8F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7C88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521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08E4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FAD7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E560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64C81" w:rsidRPr="006B378A" w14:paraId="2E3DE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45E0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8AC8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EA8E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290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18AD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7AC4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7E6C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6B378A" w14:paraId="37894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5F01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9840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A747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3632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FD2A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1BB7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2B4A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7295B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0D8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E33D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77F5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C39E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5B62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98CD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E22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6B378A" w14:paraId="59E62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2E5B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2F7A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332E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4D0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D30B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339D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DF67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64C81" w:rsidRPr="006B378A" w14:paraId="15060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AAF0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A9A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BA3D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A851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FBBF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A9D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F5FA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6B378A" w14:paraId="4CE2DC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F2B8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56A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2F4B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3C1C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F299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B8EC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030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:rsidRPr="006B378A" w14:paraId="4BC985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3E97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1409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8CFE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DB1D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C00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C1F4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A194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:rsidRPr="006B378A" w14:paraId="6F795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AFF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7FD4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B646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8A42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F58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0320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C356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14:paraId="64BBD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419C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EE1C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794D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69D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15E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C4AD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F7517" w14:textId="77777777" w:rsidR="00764C81" w:rsidRDefault="00764C81">
            <w:pPr>
              <w:spacing w:after="0"/>
              <w:ind w:left="135"/>
            </w:pPr>
          </w:p>
        </w:tc>
      </w:tr>
      <w:tr w:rsidR="00764C81" w14:paraId="7D14F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8771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C87E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6F37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65BA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68CC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28A6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547EC" w14:textId="77777777" w:rsidR="00764C81" w:rsidRDefault="00764C81">
            <w:pPr>
              <w:spacing w:after="0"/>
              <w:ind w:left="135"/>
            </w:pPr>
          </w:p>
        </w:tc>
      </w:tr>
      <w:tr w:rsidR="00764C81" w:rsidRPr="006B378A" w14:paraId="46738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2A5B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B892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AC30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83C5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048F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C511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0016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1FBBD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B9DB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EED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89E3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B12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253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7F67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6A1D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64C81" w:rsidRPr="006B378A" w14:paraId="3D346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830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83ACB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457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847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DD1F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D30E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AA40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51443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9356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39FF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BB85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CC37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48E6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869F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5694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424E11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E0F3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A5997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BE0E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0D39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22C7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16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AFBE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6B378A" w14:paraId="355DBB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C740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BEB36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B591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4FB4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9AB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B1D1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73A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4C81" w:rsidRPr="006B378A" w14:paraId="120C88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91CC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2D31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810E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D9D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C3B5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CE73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F4A2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6B378A" w14:paraId="6975C9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A95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C9AB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9016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898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981C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5456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54A0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64C81" w:rsidRPr="006B378A" w14:paraId="573DA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BD2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EE3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BF2A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83FBE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21E6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5797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0941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64C81" w:rsidRPr="006B378A" w14:paraId="44BB4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C29E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03FE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0A21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71B0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4D11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6D26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35C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6B378A" w14:paraId="435937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E183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48C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017F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439F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1A8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09D6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45A4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6B378A" w14:paraId="05E56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2836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7717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7B4E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49667" w14:textId="77777777" w:rsidR="00764C81" w:rsidRPr="004F0921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AD0F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0AFD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67F7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64C81" w14:paraId="16E3C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CC77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E28B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C6BD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2DB6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790E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FA8C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A4AC9" w14:textId="77777777" w:rsidR="00764C81" w:rsidRDefault="00764C81">
            <w:pPr>
              <w:spacing w:after="0"/>
              <w:ind w:left="135"/>
            </w:pPr>
          </w:p>
        </w:tc>
      </w:tr>
      <w:tr w:rsidR="00764C81" w:rsidRPr="00015B8F" w14:paraId="055BDE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D834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2D32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C33A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63A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CE6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FB86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185E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64C81" w:rsidRPr="00015B8F" w14:paraId="71FFA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2AC1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0D1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BA80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B1CC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C6D5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A808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1E5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64C81" w:rsidRPr="00015B8F" w14:paraId="235FD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6DA0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6AF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6EE6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4D4C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313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1286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751F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14:paraId="1E92F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2CF7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D996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25BA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31D1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ED15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1F15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45E50" w14:textId="77777777" w:rsidR="00764C81" w:rsidRDefault="00764C81">
            <w:pPr>
              <w:spacing w:after="0"/>
              <w:ind w:left="135"/>
            </w:pPr>
          </w:p>
        </w:tc>
      </w:tr>
      <w:tr w:rsidR="00764C81" w:rsidRPr="00015B8F" w14:paraId="4B9BA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2E6D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EAC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6627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C873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AFE0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F1D5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671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015B8F" w14:paraId="1529F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77C1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10B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1B32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20F2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BD89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0934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02CF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015B8F" w14:paraId="496D5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836F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11B49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0A7E4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5D7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900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22B7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B767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015B8F" w14:paraId="69DD32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97A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C341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7692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9748E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235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D53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A543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4C81" w14:paraId="613486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60EC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D25C7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2D99D" w14:textId="77777777" w:rsidR="00764C81" w:rsidRPr="004F0921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F092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32A55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BF7F7" w14:textId="77777777" w:rsidR="00764C81" w:rsidRDefault="00764C81"/>
        </w:tc>
      </w:tr>
    </w:tbl>
    <w:p w14:paraId="371C09C0" w14:textId="77777777" w:rsidR="00764C81" w:rsidRDefault="00764C81">
      <w:pPr>
        <w:sectPr w:rsidR="00764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EDBBF" w14:textId="77777777" w:rsidR="008F1287" w:rsidRDefault="008F1287" w:rsidP="008F1287">
      <w:pPr>
        <w:pStyle w:val="1"/>
        <w:spacing w:after="0"/>
        <w:ind w:left="-5"/>
      </w:pPr>
      <w:r>
        <w:lastRenderedPageBreak/>
        <w:t xml:space="preserve">УЧЕБНО-МЕТОДИЧЕСКОЕ ОБЕСПЕЧЕНИЕ ОБРАЗОВАТЕЛЬНОГО ПРОЦЕССА </w:t>
      </w:r>
    </w:p>
    <w:p w14:paraId="543115C9" w14:textId="77777777" w:rsidR="008F1287" w:rsidRDefault="003F1C61" w:rsidP="008F1287">
      <w:pPr>
        <w:spacing w:after="270" w:line="259" w:lineRule="auto"/>
      </w:pPr>
      <w:r>
        <w:rPr>
          <w:noProof/>
        </w:rPr>
        <mc:AlternateContent>
          <mc:Choice Requires="wpg">
            <w:drawing>
              <wp:inline distT="0" distB="0" distL="0" distR="0" wp14:anchorId="7D4C8921" wp14:editId="7C35A2A8">
                <wp:extent cx="6707505" cy="7620"/>
                <wp:effectExtent l="0" t="0" r="0" b="0"/>
                <wp:docPr id="3" name="Group 81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4" name="Shape 11640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A6BFEB" id="Group 8152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">
                <v:shape id="Shape 116407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7A1DB355" w14:textId="77777777" w:rsidR="008F1287" w:rsidRPr="008F1287" w:rsidRDefault="008F1287" w:rsidP="008F1287">
      <w:pPr>
        <w:pStyle w:val="1"/>
        <w:spacing w:after="126"/>
        <w:ind w:left="-5"/>
        <w:rPr>
          <w:lang w:val="ru-RU"/>
        </w:rPr>
      </w:pPr>
      <w:r w:rsidRPr="008F1287">
        <w:rPr>
          <w:lang w:val="ru-RU"/>
        </w:rPr>
        <w:t>ОБЯЗАТЕЛЬНЫЕ УЧЕБНЫЕ МАТЕРИАЛЫ ДЛЯ УЧЕНИКА</w:t>
      </w:r>
    </w:p>
    <w:p w14:paraId="6075B29F" w14:textId="77777777" w:rsidR="008F1287" w:rsidRPr="008F1287" w:rsidRDefault="008F1287" w:rsidP="008F1287">
      <w:pPr>
        <w:spacing w:after="190"/>
        <w:ind w:left="-5" w:right="8"/>
        <w:rPr>
          <w:lang w:val="ru-RU"/>
        </w:rPr>
      </w:pPr>
      <w:r>
        <w:rPr>
          <w:lang w:val="ru-RU"/>
        </w:rPr>
        <w:t>В,П,Канакина ,В.Г.</w:t>
      </w:r>
      <w:r w:rsidRPr="008F1287">
        <w:rPr>
          <w:lang w:val="ru-RU"/>
        </w:rPr>
        <w:t xml:space="preserve">Русский язык (в 2 частях). Учебник. 4 класс. Акционерное общество «Издательство «Просвещение»; </w:t>
      </w:r>
    </w:p>
    <w:p w14:paraId="1E526996" w14:textId="77777777" w:rsidR="008F1287" w:rsidRPr="008F1287" w:rsidRDefault="008F1287" w:rsidP="008F1287">
      <w:pPr>
        <w:spacing w:after="126" w:line="265" w:lineRule="auto"/>
        <w:ind w:left="-5"/>
        <w:rPr>
          <w:lang w:val="ru-RU"/>
        </w:rPr>
      </w:pPr>
      <w:r w:rsidRPr="008F1287">
        <w:rPr>
          <w:b/>
          <w:lang w:val="ru-RU"/>
        </w:rPr>
        <w:t>МЕТОДИЧЕСКИЕ МАТЕРИАЛЫ ДЛЯ УЧИТЕЛЯ</w:t>
      </w:r>
    </w:p>
    <w:p w14:paraId="5AA96194" w14:textId="77777777" w:rsidR="008F1287" w:rsidRPr="008F1287" w:rsidRDefault="008F1287" w:rsidP="008F1287">
      <w:pPr>
        <w:spacing w:after="195"/>
        <w:ind w:left="-5" w:right="8"/>
        <w:rPr>
          <w:lang w:val="ru-RU"/>
        </w:rPr>
      </w:pPr>
      <w:r w:rsidRPr="008F1287">
        <w:rPr>
          <w:lang w:val="ru-RU"/>
        </w:rPr>
        <w:t>Учебник, методическое пособие, интерактивное пособие, плакаты, таблицы</w:t>
      </w:r>
    </w:p>
    <w:p w14:paraId="2F114C8C" w14:textId="77777777" w:rsidR="008F1287" w:rsidRPr="008F1287" w:rsidRDefault="008F1287" w:rsidP="008F1287">
      <w:pPr>
        <w:pStyle w:val="1"/>
        <w:spacing w:after="126"/>
        <w:ind w:left="-5"/>
        <w:rPr>
          <w:lang w:val="ru-RU"/>
        </w:rPr>
      </w:pPr>
      <w:r w:rsidRPr="008F1287">
        <w:rPr>
          <w:lang w:val="ru-RU"/>
        </w:rPr>
        <w:t>ЦИФРОВЫЕ ОБРАЗОВАТЕЛЬНЫЕ РЕСУРСЫ И РЕСУРСЫ СЕТИ ИНТЕРНЕТ</w:t>
      </w:r>
    </w:p>
    <w:p w14:paraId="45B27246" w14:textId="77777777" w:rsidR="008F1287" w:rsidRPr="009D3790" w:rsidRDefault="008F1287" w:rsidP="008F1287">
      <w:pPr>
        <w:ind w:left="-5" w:right="8"/>
      </w:pPr>
      <w:r w:rsidRPr="009D3790">
        <w:t>http\school-collection.edu.ru</w:t>
      </w:r>
    </w:p>
    <w:p w14:paraId="69D6B1FB" w14:textId="77777777" w:rsidR="008F1287" w:rsidRPr="009D3790" w:rsidRDefault="008F1287" w:rsidP="008F1287">
      <w:pPr>
        <w:ind w:left="-5" w:right="8"/>
      </w:pPr>
      <w:r w:rsidRPr="009D3790">
        <w:t>1 september.ru</w:t>
      </w:r>
    </w:p>
    <w:p w14:paraId="6C76E01E" w14:textId="77777777" w:rsidR="008F1287" w:rsidRDefault="008F1287" w:rsidP="008F1287">
      <w:pPr>
        <w:spacing w:after="339"/>
        <w:ind w:left="-5" w:right="8"/>
        <w:rPr>
          <w:lang w:val="ru-RU"/>
        </w:rPr>
      </w:pPr>
      <w:r w:rsidRPr="008F1287">
        <w:rPr>
          <w:lang w:val="ru-RU"/>
        </w:rPr>
        <w:t>Единая коллекция цифровых образовательных ресурсов</w:t>
      </w:r>
    </w:p>
    <w:p w14:paraId="2780DB5B" w14:textId="77777777" w:rsidR="008F1287" w:rsidRPr="008F1287" w:rsidRDefault="008F1287" w:rsidP="008F1287">
      <w:pPr>
        <w:spacing w:after="339"/>
        <w:ind w:left="-5" w:right="8"/>
        <w:rPr>
          <w:lang w:val="ru-RU"/>
        </w:rPr>
      </w:pPr>
      <w:r w:rsidRPr="008F1287">
        <w:rPr>
          <w:lang w:val="ru-RU"/>
        </w:rPr>
        <w:lastRenderedPageBreak/>
        <w:t xml:space="preserve">Источник: </w:t>
      </w:r>
      <w:r>
        <w:t>https</w:t>
      </w:r>
      <w:r w:rsidRPr="008F1287">
        <w:rPr>
          <w:lang w:val="ru-RU"/>
        </w:rPr>
        <w:t>://</w:t>
      </w:r>
      <w:r>
        <w:t>rosuchebnik</w:t>
      </w:r>
      <w:r w:rsidRPr="008F1287">
        <w:rPr>
          <w:lang w:val="ru-RU"/>
        </w:rPr>
        <w:t>.</w:t>
      </w:r>
      <w:r>
        <w:t>ru</w:t>
      </w:r>
      <w:r w:rsidRPr="008F1287">
        <w:rPr>
          <w:lang w:val="ru-RU"/>
        </w:rPr>
        <w:t>/</w:t>
      </w:r>
      <w:r>
        <w:t>material</w:t>
      </w:r>
      <w:r w:rsidRPr="008F1287">
        <w:rPr>
          <w:lang w:val="ru-RU"/>
        </w:rPr>
        <w:t>/</w:t>
      </w:r>
      <w:r>
        <w:t>spisok</w:t>
      </w:r>
      <w:r w:rsidRPr="008F1287">
        <w:rPr>
          <w:lang w:val="ru-RU"/>
        </w:rPr>
        <w:t>-</w:t>
      </w:r>
      <w:r>
        <w:t>eor</w:t>
      </w:r>
      <w:r w:rsidRPr="008F1287">
        <w:rPr>
          <w:lang w:val="ru-RU"/>
        </w:rPr>
        <w:t>-</w:t>
      </w:r>
      <w:r>
        <w:t>nachalnaya</w:t>
      </w:r>
      <w:r w:rsidRPr="008F1287">
        <w:rPr>
          <w:lang w:val="ru-RU"/>
        </w:rPr>
        <w:t>-</w:t>
      </w:r>
      <w:r>
        <w:t>shkola</w:t>
      </w:r>
      <w:r w:rsidRPr="008F1287">
        <w:rPr>
          <w:lang w:val="ru-RU"/>
        </w:rPr>
        <w:t>/</w:t>
      </w:r>
    </w:p>
    <w:p w14:paraId="156C00A9" w14:textId="77777777" w:rsidR="008F1287" w:rsidRPr="008F1287" w:rsidRDefault="008F1287" w:rsidP="008F1287">
      <w:pPr>
        <w:spacing w:after="339"/>
        <w:ind w:left="-5" w:right="8"/>
        <w:rPr>
          <w:lang w:val="ru-RU"/>
        </w:rPr>
      </w:pPr>
      <w:r w:rsidRPr="008F1287">
        <w:rPr>
          <w:lang w:val="ru-RU"/>
        </w:rPr>
        <w:t>Учи.ру</w:t>
      </w:r>
    </w:p>
    <w:p w14:paraId="6B621BA0" w14:textId="77777777" w:rsidR="008F1287" w:rsidRPr="008F1287" w:rsidRDefault="008F1287" w:rsidP="008F1287">
      <w:pPr>
        <w:ind w:left="-5" w:right="8"/>
        <w:rPr>
          <w:lang w:val="ru-RU"/>
        </w:rPr>
      </w:pPr>
      <w:r w:rsidRPr="008F1287">
        <w:rPr>
          <w:lang w:val="ru-RU"/>
        </w:rPr>
        <w:t xml:space="preserve">Источник: </w:t>
      </w:r>
      <w:r>
        <w:t>https</w:t>
      </w:r>
      <w:r w:rsidRPr="008F1287">
        <w:rPr>
          <w:lang w:val="ru-RU"/>
        </w:rPr>
        <w:t>://</w:t>
      </w:r>
      <w:r>
        <w:t>rosuchebnik</w:t>
      </w:r>
      <w:r w:rsidRPr="008F1287">
        <w:rPr>
          <w:lang w:val="ru-RU"/>
        </w:rPr>
        <w:t>.</w:t>
      </w:r>
      <w:r>
        <w:t>ru</w:t>
      </w:r>
      <w:r w:rsidRPr="008F1287">
        <w:rPr>
          <w:lang w:val="ru-RU"/>
        </w:rPr>
        <w:t>/</w:t>
      </w:r>
      <w:r>
        <w:t>material</w:t>
      </w:r>
      <w:r w:rsidRPr="008F1287">
        <w:rPr>
          <w:lang w:val="ru-RU"/>
        </w:rPr>
        <w:t>/</w:t>
      </w:r>
      <w:r>
        <w:t>spisok</w:t>
      </w:r>
      <w:r w:rsidRPr="008F1287">
        <w:rPr>
          <w:lang w:val="ru-RU"/>
        </w:rPr>
        <w:t>-</w:t>
      </w:r>
      <w:r>
        <w:t>eor</w:t>
      </w:r>
      <w:r w:rsidRPr="008F1287">
        <w:rPr>
          <w:lang w:val="ru-RU"/>
        </w:rPr>
        <w:t>-</w:t>
      </w:r>
      <w:r>
        <w:t>nachalnaya</w:t>
      </w:r>
      <w:r w:rsidRPr="008F1287">
        <w:rPr>
          <w:lang w:val="ru-RU"/>
        </w:rPr>
        <w:t>-</w:t>
      </w:r>
      <w:r>
        <w:t>shkola</w:t>
      </w:r>
      <w:r w:rsidRPr="008F1287">
        <w:rPr>
          <w:lang w:val="ru-RU"/>
        </w:rPr>
        <w:t>/</w:t>
      </w:r>
      <w:r w:rsidRPr="008F1287">
        <w:rPr>
          <w:lang w:val="ru-RU"/>
        </w:rPr>
        <w:br w:type="page"/>
      </w:r>
    </w:p>
    <w:p w14:paraId="2DCAA6DD" w14:textId="77777777" w:rsidR="008F1287" w:rsidRDefault="008F1287" w:rsidP="008F1287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14:paraId="527028C0" w14:textId="77777777" w:rsidR="008F1287" w:rsidRDefault="003F1C61" w:rsidP="008F1287">
      <w:pPr>
        <w:spacing w:after="270" w:line="259" w:lineRule="auto"/>
      </w:pPr>
      <w:r>
        <w:rPr>
          <w:noProof/>
        </w:rPr>
        <mc:AlternateContent>
          <mc:Choice Requires="wpg">
            <w:drawing>
              <wp:inline distT="0" distB="0" distL="0" distR="0" wp14:anchorId="30AE07FC" wp14:editId="1F751941">
                <wp:extent cx="6707505" cy="7620"/>
                <wp:effectExtent l="0" t="0" r="0" b="0"/>
                <wp:docPr id="1" name="Group 82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2" name="Shape 11640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A9CA2D" id="Group 82051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">
                <v:shape id="Shape 116409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33D83DFE" w14:textId="77777777" w:rsidR="008F1287" w:rsidRPr="008F1287" w:rsidRDefault="008F1287" w:rsidP="008F1287">
      <w:pPr>
        <w:pStyle w:val="1"/>
        <w:spacing w:after="126"/>
        <w:ind w:left="-5"/>
        <w:rPr>
          <w:lang w:val="ru-RU"/>
        </w:rPr>
      </w:pPr>
      <w:r w:rsidRPr="008F1287">
        <w:rPr>
          <w:lang w:val="ru-RU"/>
        </w:rPr>
        <w:t>УЧЕБНОЕ ОБОРУДОВАНИЕ</w:t>
      </w:r>
    </w:p>
    <w:p w14:paraId="09CF16DD" w14:textId="77777777" w:rsidR="008F1287" w:rsidRPr="008F1287" w:rsidRDefault="008F1287" w:rsidP="008F1287">
      <w:pPr>
        <w:ind w:left="-5" w:right="8"/>
        <w:rPr>
          <w:lang w:val="ru-RU"/>
        </w:rPr>
      </w:pPr>
      <w:r w:rsidRPr="008F1287">
        <w:rPr>
          <w:lang w:val="ru-RU"/>
        </w:rPr>
        <w:t>Ноутбук</w:t>
      </w:r>
    </w:p>
    <w:p w14:paraId="68ACCABD" w14:textId="77777777" w:rsidR="008F1287" w:rsidRPr="008F1287" w:rsidRDefault="008F1287" w:rsidP="008F1287">
      <w:pPr>
        <w:ind w:left="-5" w:right="8"/>
        <w:rPr>
          <w:lang w:val="ru-RU"/>
        </w:rPr>
      </w:pPr>
      <w:r w:rsidRPr="008F1287">
        <w:rPr>
          <w:lang w:val="ru-RU"/>
        </w:rPr>
        <w:t>Мультимедийный проектор</w:t>
      </w:r>
    </w:p>
    <w:p w14:paraId="47EAA62D" w14:textId="77777777" w:rsidR="008F1287" w:rsidRPr="008F1287" w:rsidRDefault="008F1287" w:rsidP="008F1287">
      <w:pPr>
        <w:ind w:left="-5" w:right="8"/>
        <w:rPr>
          <w:lang w:val="ru-RU"/>
        </w:rPr>
      </w:pPr>
      <w:r w:rsidRPr="008F1287">
        <w:rPr>
          <w:lang w:val="ru-RU"/>
        </w:rPr>
        <w:t>Экран</w:t>
      </w:r>
    </w:p>
    <w:p w14:paraId="0FF5ED4F" w14:textId="77777777" w:rsidR="008F1287" w:rsidRPr="008F1287" w:rsidRDefault="008F1287" w:rsidP="008F1287">
      <w:pPr>
        <w:ind w:left="-5" w:right="8"/>
        <w:rPr>
          <w:lang w:val="ru-RU"/>
        </w:rPr>
      </w:pPr>
      <w:r w:rsidRPr="008F1287">
        <w:rPr>
          <w:lang w:val="ru-RU"/>
        </w:rPr>
        <w:t>Колонки</w:t>
      </w:r>
    </w:p>
    <w:p w14:paraId="689DA4D2" w14:textId="77777777" w:rsidR="008F1287" w:rsidRPr="008F1287" w:rsidRDefault="008F1287" w:rsidP="008F1287">
      <w:pPr>
        <w:spacing w:after="195"/>
        <w:ind w:left="-5" w:right="8"/>
        <w:rPr>
          <w:lang w:val="ru-RU"/>
        </w:rPr>
      </w:pPr>
      <w:r w:rsidRPr="008F1287">
        <w:rPr>
          <w:lang w:val="ru-RU"/>
        </w:rPr>
        <w:t>Таблицы демонстрационные «Русский язык 4 кл.»</w:t>
      </w:r>
    </w:p>
    <w:p w14:paraId="02C9042E" w14:textId="77777777" w:rsidR="008F1287" w:rsidRPr="008F1287" w:rsidRDefault="008F1287" w:rsidP="008F1287">
      <w:pPr>
        <w:pStyle w:val="1"/>
        <w:spacing w:after="126"/>
        <w:ind w:left="-5"/>
        <w:rPr>
          <w:lang w:val="ru-RU"/>
        </w:rPr>
      </w:pPr>
      <w:r w:rsidRPr="008F1287">
        <w:rPr>
          <w:lang w:val="ru-RU"/>
        </w:rPr>
        <w:t>ОБОРУДОВАНИЕ ДЛЯ ПРОВЕДЕНИЯ ЛАБОРАТОРНЫХ, ПРАКТИЧЕСКИХ РАБОТ, ДЕМОНСТРАЦИЙ</w:t>
      </w:r>
    </w:p>
    <w:p w14:paraId="74B1FDCC" w14:textId="77777777" w:rsidR="008F1287" w:rsidRDefault="008F1287" w:rsidP="008F1287">
      <w:pPr>
        <w:ind w:left="-5" w:right="8"/>
      </w:pPr>
      <w:r>
        <w:t>Интерактивная доска. Мультимедийный проектор. ...</w:t>
      </w:r>
    </w:p>
    <w:p w14:paraId="6B6277F1" w14:textId="77777777" w:rsidR="008F1287" w:rsidRDefault="008F1287" w:rsidP="008F1287">
      <w:pPr>
        <w:sectPr w:rsidR="008F1287">
          <w:pgSz w:w="11900" w:h="16840"/>
          <w:pgMar w:top="647" w:right="662" w:bottom="9988" w:left="666" w:header="720" w:footer="720" w:gutter="0"/>
          <w:cols w:space="720"/>
        </w:sectPr>
      </w:pPr>
    </w:p>
    <w:p w14:paraId="3BA03AA2" w14:textId="77777777" w:rsidR="008F1287" w:rsidRDefault="008F1287" w:rsidP="008F1287">
      <w:pPr>
        <w:spacing w:after="0" w:line="259" w:lineRule="auto"/>
      </w:pPr>
    </w:p>
    <w:p w14:paraId="0CF629DA" w14:textId="77777777" w:rsidR="00764C81" w:rsidRDefault="00764C81">
      <w:pPr>
        <w:sectPr w:rsidR="00764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0513B" w14:textId="77777777" w:rsidR="00764C81" w:rsidRDefault="00764C81">
      <w:pPr>
        <w:sectPr w:rsidR="00764C81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6810261"/>
      <w:bookmarkEnd w:id="8"/>
    </w:p>
    <w:bookmarkEnd w:id="9"/>
    <w:p w14:paraId="392937C0" w14:textId="77777777" w:rsidR="00EE5172" w:rsidRDefault="00EE5172"/>
    <w:sectPr w:rsidR="00EE51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C673B"/>
    <w:multiLevelType w:val="multilevel"/>
    <w:tmpl w:val="37785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2564D"/>
    <w:multiLevelType w:val="multilevel"/>
    <w:tmpl w:val="FED4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6C6327"/>
    <w:multiLevelType w:val="multilevel"/>
    <w:tmpl w:val="1396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F246A8"/>
    <w:multiLevelType w:val="multilevel"/>
    <w:tmpl w:val="AA167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3E77D7"/>
    <w:multiLevelType w:val="multilevel"/>
    <w:tmpl w:val="8A9C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2B794A"/>
    <w:multiLevelType w:val="multilevel"/>
    <w:tmpl w:val="C7965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480B1D"/>
    <w:multiLevelType w:val="multilevel"/>
    <w:tmpl w:val="FEE2D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67619B"/>
    <w:multiLevelType w:val="multilevel"/>
    <w:tmpl w:val="6096E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7D57B4"/>
    <w:multiLevelType w:val="multilevel"/>
    <w:tmpl w:val="C88EA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323D8"/>
    <w:multiLevelType w:val="multilevel"/>
    <w:tmpl w:val="8372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BB2E43"/>
    <w:multiLevelType w:val="multilevel"/>
    <w:tmpl w:val="EA2E7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962A1A"/>
    <w:multiLevelType w:val="multilevel"/>
    <w:tmpl w:val="B6A2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0A1E09"/>
    <w:multiLevelType w:val="multilevel"/>
    <w:tmpl w:val="C8224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112B32"/>
    <w:multiLevelType w:val="multilevel"/>
    <w:tmpl w:val="B0AC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8D49BC"/>
    <w:multiLevelType w:val="multilevel"/>
    <w:tmpl w:val="D0FE4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74436F"/>
    <w:multiLevelType w:val="multilevel"/>
    <w:tmpl w:val="896A1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376D86"/>
    <w:multiLevelType w:val="multilevel"/>
    <w:tmpl w:val="1EF85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7461DB"/>
    <w:multiLevelType w:val="multilevel"/>
    <w:tmpl w:val="97A2A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2"/>
  </w:num>
  <w:num w:numId="8">
    <w:abstractNumId w:val="15"/>
  </w:num>
  <w:num w:numId="9">
    <w:abstractNumId w:val="6"/>
  </w:num>
  <w:num w:numId="10">
    <w:abstractNumId w:val="7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4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81"/>
    <w:rsid w:val="00015B8F"/>
    <w:rsid w:val="003F1C61"/>
    <w:rsid w:val="00447EE0"/>
    <w:rsid w:val="004F0921"/>
    <w:rsid w:val="006B378A"/>
    <w:rsid w:val="00764C81"/>
    <w:rsid w:val="008F1287"/>
    <w:rsid w:val="00966091"/>
    <w:rsid w:val="009F179A"/>
    <w:rsid w:val="00AD2DD9"/>
    <w:rsid w:val="00D66FC9"/>
    <w:rsid w:val="00EE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CBB1"/>
  <w15:docId w15:val="{A0E3FC31-4475-45C8-90E3-C81CEDE2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8169</Words>
  <Characters>46566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5</cp:revision>
  <dcterms:created xsi:type="dcterms:W3CDTF">2023-09-10T18:36:00Z</dcterms:created>
  <dcterms:modified xsi:type="dcterms:W3CDTF">2023-09-20T16:54:00Z</dcterms:modified>
</cp:coreProperties>
</file>